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4114"/>
        <w:gridCol w:w="2553"/>
      </w:tblGrid>
      <w:tr w:rsidR="000A5F6F" w:rsidRPr="000A5F6F" w14:paraId="65674C7D" w14:textId="77777777" w:rsidTr="437F16DE">
        <w:trPr>
          <w:trHeight w:val="282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9E195" w14:textId="77777777" w:rsidR="000A5F6F" w:rsidRPr="000A5F6F" w:rsidRDefault="000A5F6F" w:rsidP="000A5F6F">
            <w:pPr>
              <w:autoSpaceDN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lang w:val="en-US"/>
              </w:rPr>
              <w:t>MODULO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B93F5" w14:textId="77777777" w:rsidR="000A5F6F" w:rsidRPr="000A5F6F" w:rsidRDefault="000A5F6F" w:rsidP="000A5F6F">
            <w:pPr>
              <w:autoSpaceDN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lang w:val="en-US"/>
              </w:rPr>
              <w:t>DESTINATARI ALLIEVI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F2C22" w14:textId="77777777" w:rsidR="000A5F6F" w:rsidRPr="000A5F6F" w:rsidRDefault="000A5F6F" w:rsidP="000A5F6F">
            <w:pPr>
              <w:autoSpaceDN w:val="0"/>
              <w:spacing w:after="20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lang w:val="en-US"/>
              </w:rPr>
              <w:t>DURATA</w:t>
            </w:r>
          </w:p>
        </w:tc>
      </w:tr>
      <w:tr w:rsidR="000A5F6F" w:rsidRPr="000A5F6F" w14:paraId="592D3CDE" w14:textId="77777777" w:rsidTr="437F16DE">
        <w:trPr>
          <w:trHeight w:val="543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8E161" w14:textId="5C6651AF" w:rsidR="000A5F6F" w:rsidRPr="000A5F6F" w:rsidRDefault="000A5F6F" w:rsidP="00A2484A">
            <w:pPr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Italiano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per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stranieri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>:</w:t>
            </w:r>
            <w:r w:rsidR="009E2E21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3233B2">
              <w:rPr>
                <w:rFonts w:ascii="Calibri" w:eastAsia="Calibri" w:hAnsi="Calibri" w:cs="Times New Roman"/>
                <w:lang w:val="en-US"/>
              </w:rPr>
              <w:t xml:space="preserve">Un </w:t>
            </w:r>
            <w:proofErr w:type="spellStart"/>
            <w:r w:rsidR="003233B2">
              <w:rPr>
                <w:rFonts w:ascii="Calibri" w:eastAsia="Calibri" w:hAnsi="Calibri" w:cs="Times New Roman"/>
                <w:lang w:val="en-US"/>
              </w:rPr>
              <w:t>viaggio</w:t>
            </w:r>
            <w:proofErr w:type="spellEnd"/>
            <w:r w:rsidR="003233B2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="003233B2">
              <w:rPr>
                <w:rFonts w:ascii="Calibri" w:eastAsia="Calibri" w:hAnsi="Calibri" w:cs="Times New Roman"/>
                <w:lang w:val="en-US"/>
              </w:rPr>
              <w:t>nella</w:t>
            </w:r>
            <w:proofErr w:type="spellEnd"/>
            <w:r w:rsidR="003233B2">
              <w:rPr>
                <w:rFonts w:ascii="Calibri" w:eastAsia="Calibri" w:hAnsi="Calibri" w:cs="Times New Roman"/>
                <w:lang w:val="en-US"/>
              </w:rPr>
              <w:t xml:space="preserve"> lingua </w:t>
            </w:r>
            <w:proofErr w:type="spellStart"/>
            <w:r w:rsidR="003233B2">
              <w:rPr>
                <w:rFonts w:ascii="Calibri" w:eastAsia="Calibri" w:hAnsi="Calibri" w:cs="Times New Roman"/>
                <w:lang w:val="en-US"/>
              </w:rPr>
              <w:t>italiana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F7D45" w14:textId="77777777" w:rsidR="005663CA" w:rsidRDefault="000A5F6F" w:rsidP="000A5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scuola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primaria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 w:rsidR="00FC6FDB">
              <w:rPr>
                <w:rFonts w:ascii="Calibri" w:eastAsia="Times New Roman" w:hAnsi="Calibri" w:cs="Times New Roman"/>
                <w:sz w:val="20"/>
                <w:lang w:val="en-US"/>
              </w:rPr>
              <w:t>(</w:t>
            </w:r>
            <w:proofErr w:type="spellStart"/>
            <w:r w:rsidR="00FC6FDB">
              <w:rPr>
                <w:rFonts w:ascii="Calibri" w:eastAsia="Times New Roman" w:hAnsi="Calibri" w:cs="Times New Roman"/>
                <w:sz w:val="20"/>
                <w:lang w:val="en-US"/>
              </w:rPr>
              <w:t>tutte</w:t>
            </w:r>
            <w:proofErr w:type="spellEnd"/>
            <w:r w:rsidR="00FC6FDB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le </w:t>
            </w:r>
            <w:proofErr w:type="spellStart"/>
            <w:r w:rsidR="00FC6FDB">
              <w:rPr>
                <w:rFonts w:ascii="Calibri" w:eastAsia="Times New Roman" w:hAnsi="Calibri" w:cs="Times New Roman"/>
                <w:sz w:val="20"/>
                <w:lang w:val="en-US"/>
              </w:rPr>
              <w:t>classi</w:t>
            </w:r>
            <w:proofErr w:type="spellEnd"/>
            <w:r w:rsidR="00FC6FDB">
              <w:rPr>
                <w:rFonts w:ascii="Calibri" w:eastAsia="Times New Roman" w:hAnsi="Calibri" w:cs="Times New Roman"/>
                <w:sz w:val="20"/>
                <w:lang w:val="en-US"/>
              </w:rPr>
              <w:t xml:space="preserve">) </w:t>
            </w:r>
          </w:p>
          <w:p w14:paraId="21395D6B" w14:textId="77777777" w:rsidR="000A5F6F" w:rsidRPr="000A5F6F" w:rsidRDefault="000A5F6F" w:rsidP="000A5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OMBARDO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8B9AD" w14:textId="17A3B49B" w:rsidR="000A5F6F" w:rsidRPr="000A5F6F" w:rsidRDefault="000A5F6F" w:rsidP="000A5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ORE </w:t>
            </w:r>
            <w:r w:rsidR="007D6945">
              <w:rPr>
                <w:rFonts w:ascii="Calibri" w:eastAsia="Times New Roman" w:hAnsi="Calibri" w:cs="Times New Roman"/>
                <w:sz w:val="20"/>
                <w:lang w:val="en-US"/>
              </w:rPr>
              <w:t>6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0</w:t>
            </w:r>
          </w:p>
        </w:tc>
      </w:tr>
      <w:tr w:rsidR="00B3635F" w:rsidRPr="000A5F6F" w14:paraId="59262909" w14:textId="77777777" w:rsidTr="437F16DE">
        <w:trPr>
          <w:trHeight w:val="297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B3ECF" w14:textId="77777777" w:rsidR="00B3635F" w:rsidRPr="000A5F6F" w:rsidRDefault="00B3635F" w:rsidP="00A2484A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A5F6F">
              <w:rPr>
                <w:rFonts w:ascii="Calibri" w:eastAsia="Calibri" w:hAnsi="Calibri" w:cs="Times New Roman"/>
                <w:lang w:val="en-US"/>
              </w:rPr>
              <w:t xml:space="preserve">Lingua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madre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: </w:t>
            </w:r>
            <w:proofErr w:type="spellStart"/>
            <w:r w:rsidRPr="00463975">
              <w:rPr>
                <w:rFonts w:ascii="Calibri" w:eastAsia="Calibri" w:hAnsi="Calibri" w:cs="Times New Roman"/>
                <w:lang w:val="en-US"/>
              </w:rPr>
              <w:t>Suoni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della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mia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lingua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63D4D" w14:textId="77777777" w:rsidR="005663CA" w:rsidRDefault="00B3635F" w:rsidP="000A5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scuola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primaria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 w:rsidR="00250A6E">
              <w:rPr>
                <w:rFonts w:ascii="Calibri" w:eastAsia="Times New Roman" w:hAnsi="Calibri" w:cs="Times New Roman"/>
                <w:sz w:val="20"/>
                <w:lang w:val="en-US"/>
              </w:rPr>
              <w:t>(</w:t>
            </w:r>
            <w:proofErr w:type="spellStart"/>
            <w:r w:rsidR="00250A6E">
              <w:rPr>
                <w:rFonts w:ascii="Calibri" w:eastAsia="Times New Roman" w:hAnsi="Calibri" w:cs="Times New Roman"/>
                <w:sz w:val="20"/>
                <w:lang w:val="en-US"/>
              </w:rPr>
              <w:t>coro</w:t>
            </w:r>
            <w:proofErr w:type="spellEnd"/>
            <w:r w:rsidR="00250A6E">
              <w:rPr>
                <w:rFonts w:ascii="Calibri" w:eastAsia="Times New Roman" w:hAnsi="Calibri" w:cs="Times New Roman"/>
                <w:sz w:val="20"/>
                <w:lang w:val="en-US"/>
              </w:rPr>
              <w:t>)</w:t>
            </w:r>
          </w:p>
          <w:p w14:paraId="0335F1C5" w14:textId="77777777" w:rsidR="00B3635F" w:rsidRPr="000A5F6F" w:rsidRDefault="00B3635F" w:rsidP="000A5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OMBARDO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9B1B28" w14:textId="4B48C869" w:rsidR="00B3635F" w:rsidRPr="000A5F6F" w:rsidRDefault="00B3635F" w:rsidP="000A5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ORE </w:t>
            </w:r>
            <w:r w:rsidR="007D6945">
              <w:rPr>
                <w:rFonts w:ascii="Calibri" w:eastAsia="Times New Roman" w:hAnsi="Calibri" w:cs="Times New Roman"/>
                <w:sz w:val="20"/>
                <w:lang w:val="en-US"/>
              </w:rPr>
              <w:t>6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0</w:t>
            </w:r>
          </w:p>
        </w:tc>
      </w:tr>
      <w:tr w:rsidR="00A2484A" w:rsidRPr="000A5F6F" w14:paraId="10593013" w14:textId="77777777" w:rsidTr="437F16DE">
        <w:trPr>
          <w:trHeight w:val="551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D9BB7" w14:textId="77777777" w:rsidR="00A2484A" w:rsidRPr="000A5F6F" w:rsidRDefault="00A2484A" w:rsidP="00A2484A">
            <w:pPr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0A5F6F">
              <w:rPr>
                <w:rFonts w:ascii="Calibri" w:eastAsia="Calibri" w:hAnsi="Calibri" w:cs="Times New Roman"/>
                <w:lang w:val="en-US"/>
              </w:rPr>
              <w:t xml:space="preserve">Lingua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madre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: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Penso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parlo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scrivo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D59B20" w14:textId="77777777" w:rsidR="00A2484A" w:rsidRDefault="00A2484A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scuola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primaria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classi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 w:rsidRPr="00A2484A">
              <w:rPr>
                <w:rFonts w:ascii="Calibri" w:eastAsia="Times New Roman" w:hAnsi="Calibri" w:cs="Times New Roman"/>
                <w:sz w:val="20"/>
                <w:lang w:val="en-US"/>
              </w:rPr>
              <w:t>IIB-IIC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)</w:t>
            </w:r>
          </w:p>
          <w:p w14:paraId="65DD4737" w14:textId="77777777" w:rsidR="00A2484A" w:rsidRPr="000A5F6F" w:rsidRDefault="00A2484A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OMBARDO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F529C" w14:textId="77777777" w:rsidR="00A2484A" w:rsidRPr="000A5F6F" w:rsidRDefault="00A2484A" w:rsidP="000A5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ORE 30</w:t>
            </w:r>
          </w:p>
        </w:tc>
      </w:tr>
      <w:tr w:rsidR="00AB0352" w:rsidRPr="000A5F6F" w14:paraId="009A0AE9" w14:textId="77777777" w:rsidTr="437F16DE">
        <w:trPr>
          <w:trHeight w:val="484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1EC3D" w14:textId="77777777" w:rsidR="00AB0352" w:rsidRPr="000A5F6F" w:rsidRDefault="00AB0352" w:rsidP="00CF2EC3">
            <w:pPr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Matematica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: </w:t>
            </w:r>
            <w:r>
              <w:rPr>
                <w:rFonts w:ascii="Calibri" w:eastAsia="Calibri" w:hAnsi="Calibri" w:cs="Times New Roman"/>
                <w:lang w:val="en-US"/>
              </w:rPr>
              <w:t>Numeri in…canto!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424B1" w14:textId="77777777" w:rsidR="00AB0352" w:rsidRDefault="00AB0352" w:rsidP="00CF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scuola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primaria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classi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 I-II-III) </w:t>
            </w:r>
          </w:p>
          <w:p w14:paraId="7331D18C" w14:textId="77777777" w:rsidR="00AB0352" w:rsidRPr="000A5F6F" w:rsidRDefault="00AB0352" w:rsidP="00CF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OMBARDO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6AEE7" w14:textId="1A65E41B" w:rsidR="00AB0352" w:rsidRPr="000A5F6F" w:rsidRDefault="00AB0352" w:rsidP="00CF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ORE 30</w:t>
            </w:r>
          </w:p>
        </w:tc>
      </w:tr>
      <w:tr w:rsidR="00AB0352" w:rsidRPr="000A5F6F" w14:paraId="36AA3411" w14:textId="77777777" w:rsidTr="437F16DE">
        <w:trPr>
          <w:trHeight w:val="484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54528" w14:textId="77777777" w:rsidR="00AB0352" w:rsidRPr="000A5F6F" w:rsidRDefault="00AB0352" w:rsidP="00A2484A">
            <w:pPr>
              <w:autoSpaceDN w:val="0"/>
              <w:spacing w:after="0" w:line="276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Matematica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: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Piccoli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matematici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crescono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>!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95F73" w14:textId="77777777" w:rsidR="00AB0352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scuola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primaria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classi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 w:rsidRPr="00A2484A">
              <w:rPr>
                <w:rFonts w:ascii="Calibri" w:eastAsia="Times New Roman" w:hAnsi="Calibri" w:cs="Times New Roman"/>
                <w:sz w:val="20"/>
                <w:lang w:val="en-US"/>
              </w:rPr>
              <w:t>IIB-IIC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)</w:t>
            </w:r>
          </w:p>
          <w:p w14:paraId="1960C9BB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OMBARDO 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E7A873" w14:textId="77777777" w:rsidR="00AB0352" w:rsidRPr="000A5F6F" w:rsidRDefault="00AB0352" w:rsidP="000A5F6F">
            <w:pPr>
              <w:autoSpaceDN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ORE 30</w:t>
            </w:r>
          </w:p>
        </w:tc>
      </w:tr>
      <w:tr w:rsidR="00AB0352" w:rsidRPr="000A5F6F" w14:paraId="67F474C5" w14:textId="77777777" w:rsidTr="437F16DE">
        <w:trPr>
          <w:trHeight w:val="484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76547" w14:textId="77777777" w:rsidR="00AB0352" w:rsidRPr="000A5F6F" w:rsidRDefault="00AB0352" w:rsidP="000A5F6F">
            <w:pPr>
              <w:autoSpaceDN w:val="0"/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Matematica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>: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Contiamo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su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noi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!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A63DF" w14:textId="5C28DB17" w:rsidR="00AB0352" w:rsidRDefault="437F16DE" w:rsidP="437F1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437F16DE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scuola</w:t>
            </w:r>
            <w:proofErr w:type="spellEnd"/>
            <w:r w:rsidRPr="437F16DE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437F16DE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primaria</w:t>
            </w:r>
            <w:proofErr w:type="spellEnd"/>
            <w:r w:rsidRPr="437F16DE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437F16DE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classi</w:t>
            </w:r>
            <w:proofErr w:type="spellEnd"/>
            <w:r w:rsidRPr="437F16DE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 IIIB-IIIC)</w:t>
            </w:r>
          </w:p>
          <w:p w14:paraId="2C340910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OMBARDO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C9F5D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ORE 30</w:t>
            </w:r>
          </w:p>
        </w:tc>
      </w:tr>
      <w:tr w:rsidR="00AB0352" w:rsidRPr="000A5F6F" w14:paraId="234A9F0D" w14:textId="77777777" w:rsidTr="437F16DE">
        <w:trPr>
          <w:trHeight w:val="484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CB2DA" w14:textId="77777777" w:rsidR="00AB0352" w:rsidRPr="000A5F6F" w:rsidRDefault="00AB0352" w:rsidP="000A5F6F">
            <w:pPr>
              <w:autoSpaceDN w:val="0"/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Matematica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: Il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mondo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della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matematica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7852A" w14:textId="77777777" w:rsidR="00AB0352" w:rsidRDefault="00AB0352" w:rsidP="00566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scuola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primaria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classi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 IV-V) </w:t>
            </w:r>
          </w:p>
          <w:p w14:paraId="6F011407" w14:textId="77777777" w:rsidR="00AB0352" w:rsidRPr="000A5F6F" w:rsidRDefault="00AB0352" w:rsidP="00566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OMBARDO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A3E03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ORE 30</w:t>
            </w:r>
          </w:p>
        </w:tc>
      </w:tr>
      <w:tr w:rsidR="00AB0352" w:rsidRPr="000A5F6F" w14:paraId="5E60CCEE" w14:textId="77777777" w:rsidTr="437F16DE">
        <w:trPr>
          <w:trHeight w:val="484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BB3E7" w14:textId="77777777" w:rsidR="00AB0352" w:rsidRPr="000A5F6F" w:rsidRDefault="00AB0352" w:rsidP="00D41659">
            <w:pPr>
              <w:autoSpaceDN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Matematica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: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Matematica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 xml:space="preserve"> in </w:t>
            </w:r>
            <w:proofErr w:type="spellStart"/>
            <w:r>
              <w:rPr>
                <w:rFonts w:ascii="Calibri" w:eastAsia="Calibri" w:hAnsi="Calibri" w:cs="Times New Roman"/>
                <w:lang w:val="en-US"/>
              </w:rPr>
              <w:t>azione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9752F8" w14:textId="77777777" w:rsidR="00AB0352" w:rsidRDefault="00AB0352" w:rsidP="00566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scuola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primaria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classi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 III-IV-V) 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</w:p>
          <w:p w14:paraId="4CC14FFB" w14:textId="77777777" w:rsidR="00AB0352" w:rsidRPr="000A5F6F" w:rsidRDefault="00AB0352" w:rsidP="005663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Montagnareale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CD6DC5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ORE 30</w:t>
            </w:r>
          </w:p>
        </w:tc>
      </w:tr>
      <w:tr w:rsidR="00AB0352" w:rsidRPr="000A5F6F" w14:paraId="2EEA6D00" w14:textId="77777777" w:rsidTr="437F16DE">
        <w:trPr>
          <w:trHeight w:val="484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FCB9E" w14:textId="77777777" w:rsidR="00AB0352" w:rsidRPr="000A5F6F" w:rsidRDefault="00AB0352" w:rsidP="00A2484A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A5F6F">
              <w:rPr>
                <w:rFonts w:ascii="Calibri" w:eastAsia="Calibri" w:hAnsi="Calibri" w:cs="Times New Roman"/>
                <w:lang w:val="en-US"/>
              </w:rPr>
              <w:t xml:space="preserve">Lingua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inglese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per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gli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allievi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delle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scuole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primarie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>:</w:t>
            </w:r>
            <w:r>
              <w:rPr>
                <w:rFonts w:ascii="Calibri" w:eastAsia="Calibri" w:hAnsi="Calibri" w:cs="Times New Roman"/>
                <w:lang w:val="en-US"/>
              </w:rPr>
              <w:t xml:space="preserve"> Little English wings</w:t>
            </w:r>
            <w:r w:rsidRPr="000A5F6F">
              <w:rPr>
                <w:rFonts w:ascii="Calibri" w:eastAsia="Calibri" w:hAnsi="Calibri" w:cs="Times New Roman"/>
                <w:lang w:val="en-US"/>
              </w:rPr>
              <w:t>!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CE445" w14:textId="77777777" w:rsidR="00AB0352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scuola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primaria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(III-IV-V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t.p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>.)</w:t>
            </w:r>
          </w:p>
          <w:p w14:paraId="41802694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OMBARDO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3B441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ORE 30</w:t>
            </w:r>
          </w:p>
        </w:tc>
      </w:tr>
      <w:tr w:rsidR="00AB0352" w:rsidRPr="000A5F6F" w14:paraId="71D9C1CF" w14:textId="77777777" w:rsidTr="437F16DE">
        <w:trPr>
          <w:trHeight w:val="484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00913" w14:textId="77777777" w:rsidR="00AB0352" w:rsidRPr="000A5F6F" w:rsidRDefault="00AB0352" w:rsidP="00A2484A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A5F6F">
              <w:rPr>
                <w:rFonts w:ascii="Calibri" w:eastAsia="Calibri" w:hAnsi="Calibri" w:cs="Times New Roman"/>
                <w:lang w:val="en-US"/>
              </w:rPr>
              <w:t xml:space="preserve">Lingua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inglese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per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gli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allievi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delle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scuole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primarie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: Enjoy </w:t>
            </w:r>
            <w:r>
              <w:rPr>
                <w:rFonts w:ascii="Calibri" w:eastAsia="Calibri" w:hAnsi="Calibri" w:cs="Times New Roman"/>
                <w:lang w:val="en-US"/>
              </w:rPr>
              <w:t>learning English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80F22" w14:textId="77777777" w:rsidR="00AB0352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scuola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primaria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classi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 IV-V)</w:t>
            </w:r>
          </w:p>
          <w:p w14:paraId="40DC3064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OMBARDO 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A4A3F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ORE 30</w:t>
            </w:r>
          </w:p>
        </w:tc>
      </w:tr>
      <w:tr w:rsidR="00AB0352" w:rsidRPr="000A5F6F" w14:paraId="1F1508EB" w14:textId="77777777" w:rsidTr="437F16DE">
        <w:trPr>
          <w:trHeight w:val="484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C8FB6" w14:textId="77777777" w:rsidR="00AB0352" w:rsidRPr="000A5F6F" w:rsidRDefault="00AB0352" w:rsidP="00A2484A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A5F6F">
              <w:rPr>
                <w:rFonts w:ascii="Calibri" w:eastAsia="Calibri" w:hAnsi="Calibri" w:cs="Times New Roman"/>
                <w:lang w:val="en-US"/>
              </w:rPr>
              <w:t xml:space="preserve">Lingua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inglese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per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gli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allievi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delle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scuole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Calibri" w:hAnsi="Calibri" w:cs="Times New Roman"/>
                <w:lang w:val="en-US"/>
              </w:rPr>
              <w:t>primarie</w:t>
            </w:r>
            <w:proofErr w:type="spellEnd"/>
            <w:r w:rsidRPr="000A5F6F">
              <w:rPr>
                <w:rFonts w:ascii="Calibri" w:eastAsia="Calibri" w:hAnsi="Calibri" w:cs="Times New Roman"/>
                <w:lang w:val="en-US"/>
              </w:rPr>
              <w:t xml:space="preserve">: </w:t>
            </w:r>
            <w:r>
              <w:rPr>
                <w:rFonts w:ascii="Calibri" w:eastAsia="Calibri" w:hAnsi="Calibri" w:cs="Times New Roman"/>
                <w:lang w:val="en-US"/>
              </w:rPr>
              <w:t>Play and learn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D64EE" w14:textId="77777777" w:rsidR="00AB0352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scuola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primaria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 xml:space="preserve">(III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lang w:val="en-US"/>
              </w:rPr>
              <w:t>t.n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lang w:val="en-US"/>
              </w:rPr>
              <w:t>.)</w:t>
            </w:r>
          </w:p>
          <w:p w14:paraId="08B22618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plesso</w:t>
            </w:r>
            <w:proofErr w:type="spellEnd"/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L</w:t>
            </w:r>
            <w:r>
              <w:rPr>
                <w:rFonts w:ascii="Calibri" w:eastAsia="Times New Roman" w:hAnsi="Calibri" w:cs="Times New Roman"/>
                <w:sz w:val="20"/>
                <w:lang w:val="en-US"/>
              </w:rPr>
              <w:t>OMBARDO</w:t>
            </w: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DBEAB" w14:textId="77777777" w:rsidR="00AB0352" w:rsidRPr="000A5F6F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0A5F6F">
              <w:rPr>
                <w:rFonts w:ascii="Calibri" w:eastAsia="Times New Roman" w:hAnsi="Calibri" w:cs="Times New Roman"/>
                <w:sz w:val="20"/>
                <w:lang w:val="en-US"/>
              </w:rPr>
              <w:t>ORE 30</w:t>
            </w:r>
          </w:p>
        </w:tc>
      </w:tr>
      <w:tr w:rsidR="00AB0352" w:rsidRPr="000A5F6F" w14:paraId="434E90E1" w14:textId="77777777" w:rsidTr="437F16DE">
        <w:trPr>
          <w:trHeight w:val="484"/>
          <w:tblCellSpacing w:w="15" w:type="dxa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0B1DF" w14:textId="77777777" w:rsidR="00AB0352" w:rsidRPr="007D6945" w:rsidRDefault="00AB0352" w:rsidP="000A5F6F">
            <w:pPr>
              <w:autoSpaceDN w:val="0"/>
              <w:spacing w:after="200" w:line="276" w:lineRule="auto"/>
              <w:jc w:val="center"/>
              <w:rPr>
                <w:rFonts w:ascii="Calibri" w:eastAsia="Calibri" w:hAnsi="Calibri" w:cs="Times New Roman"/>
                <w:highlight w:val="yellow"/>
                <w:lang w:val="en-US"/>
              </w:rPr>
            </w:pPr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 xml:space="preserve">Lingua </w:t>
            </w:r>
            <w:proofErr w:type="spellStart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>inglese</w:t>
            </w:r>
            <w:proofErr w:type="spellEnd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 xml:space="preserve"> per </w:t>
            </w:r>
            <w:proofErr w:type="spellStart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>gli</w:t>
            </w:r>
            <w:proofErr w:type="spellEnd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 xml:space="preserve"> </w:t>
            </w:r>
            <w:proofErr w:type="spellStart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>allievi</w:t>
            </w:r>
            <w:proofErr w:type="spellEnd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 xml:space="preserve"> </w:t>
            </w:r>
            <w:proofErr w:type="spellStart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>delle</w:t>
            </w:r>
            <w:proofErr w:type="spellEnd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 xml:space="preserve"> </w:t>
            </w:r>
            <w:proofErr w:type="spellStart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>scuole</w:t>
            </w:r>
            <w:proofErr w:type="spellEnd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 xml:space="preserve"> </w:t>
            </w:r>
            <w:proofErr w:type="spellStart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>primarie</w:t>
            </w:r>
            <w:proofErr w:type="spellEnd"/>
            <w:r w:rsidRPr="007D6945">
              <w:rPr>
                <w:rFonts w:ascii="Calibri" w:eastAsia="Calibri" w:hAnsi="Calibri" w:cs="Times New Roman"/>
                <w:highlight w:val="yellow"/>
                <w:lang w:val="en-US"/>
              </w:rPr>
              <w:t>: Let's start speaking English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FE00F" w14:textId="77777777" w:rsidR="00AB0352" w:rsidRPr="007D6945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</w:pPr>
            <w:proofErr w:type="spellStart"/>
            <w:r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>scuola</w:t>
            </w:r>
            <w:proofErr w:type="spellEnd"/>
            <w:r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 xml:space="preserve"> </w:t>
            </w:r>
            <w:proofErr w:type="spellStart"/>
            <w:r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>primaria</w:t>
            </w:r>
            <w:proofErr w:type="spellEnd"/>
            <w:r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 xml:space="preserve"> </w:t>
            </w:r>
            <w:r w:rsidR="00BF72BD"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>(</w:t>
            </w:r>
            <w:proofErr w:type="spellStart"/>
            <w:r w:rsidR="00BF72BD"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>classi</w:t>
            </w:r>
            <w:proofErr w:type="spellEnd"/>
            <w:r w:rsidR="00BF72BD"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 xml:space="preserve"> II </w:t>
            </w:r>
            <w:proofErr w:type="spellStart"/>
            <w:r w:rsidR="00BF72BD"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>t.n</w:t>
            </w:r>
            <w:proofErr w:type="spellEnd"/>
            <w:r w:rsidR="00BF72BD"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>.)????</w:t>
            </w:r>
          </w:p>
          <w:p w14:paraId="73ABAF90" w14:textId="77777777" w:rsidR="00AB0352" w:rsidRPr="007D6945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</w:pPr>
            <w:proofErr w:type="spellStart"/>
            <w:r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>plesso</w:t>
            </w:r>
            <w:proofErr w:type="spellEnd"/>
            <w:r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 xml:space="preserve"> LOMBARDO RADICE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631C4" w14:textId="77777777" w:rsidR="00AB0352" w:rsidRPr="007D6945" w:rsidRDefault="00AB0352" w:rsidP="000A5F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</w:pPr>
            <w:r w:rsidRPr="007D6945">
              <w:rPr>
                <w:rFonts w:ascii="Calibri" w:eastAsia="Times New Roman" w:hAnsi="Calibri" w:cs="Times New Roman"/>
                <w:sz w:val="20"/>
                <w:highlight w:val="yellow"/>
                <w:lang w:val="en-US"/>
              </w:rPr>
              <w:t>ORE 30</w:t>
            </w:r>
          </w:p>
        </w:tc>
      </w:tr>
    </w:tbl>
    <w:p w14:paraId="672A6659" w14:textId="77777777" w:rsidR="00607F9A" w:rsidRDefault="00607F9A">
      <w:bookmarkStart w:id="0" w:name="_GoBack"/>
      <w:bookmarkEnd w:id="0"/>
    </w:p>
    <w:sectPr w:rsidR="00607F9A" w:rsidSect="00381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F6F"/>
    <w:rsid w:val="00094358"/>
    <w:rsid w:val="000A5F6F"/>
    <w:rsid w:val="001E1917"/>
    <w:rsid w:val="00250A6E"/>
    <w:rsid w:val="003233B2"/>
    <w:rsid w:val="00323EC7"/>
    <w:rsid w:val="00381F34"/>
    <w:rsid w:val="00463975"/>
    <w:rsid w:val="005663CA"/>
    <w:rsid w:val="00607F9A"/>
    <w:rsid w:val="00624CE1"/>
    <w:rsid w:val="006365F5"/>
    <w:rsid w:val="006744F5"/>
    <w:rsid w:val="00720EA2"/>
    <w:rsid w:val="007D6945"/>
    <w:rsid w:val="009E2E21"/>
    <w:rsid w:val="00A2484A"/>
    <w:rsid w:val="00A6780C"/>
    <w:rsid w:val="00AB0352"/>
    <w:rsid w:val="00B3099C"/>
    <w:rsid w:val="00B3635F"/>
    <w:rsid w:val="00BF2028"/>
    <w:rsid w:val="00BF72BD"/>
    <w:rsid w:val="00D1278F"/>
    <w:rsid w:val="00D41659"/>
    <w:rsid w:val="00E23B36"/>
    <w:rsid w:val="00F23C45"/>
    <w:rsid w:val="00FC6FDB"/>
    <w:rsid w:val="437F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3518"/>
  <w15:docId w15:val="{4CCE1773-E355-42D8-BB69-6C8C94FB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1F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39349</dc:creator>
  <cp:lastModifiedBy>39349</cp:lastModifiedBy>
  <cp:revision>8</cp:revision>
  <dcterms:created xsi:type="dcterms:W3CDTF">2025-01-27T16:02:00Z</dcterms:created>
  <dcterms:modified xsi:type="dcterms:W3CDTF">2025-02-03T08:23:00Z</dcterms:modified>
</cp:coreProperties>
</file>